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2CF3" w14:textId="77777777" w:rsidR="00CD6AD5" w:rsidRPr="008F3E1E" w:rsidRDefault="00CD6AD5" w:rsidP="00CD6A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napToGrid w:val="0"/>
          <w:color w:val="000000"/>
          <w:sz w:val="26"/>
          <w:szCs w:val="26"/>
        </w:rPr>
      </w:pPr>
      <w:r w:rsidRPr="008F3E1E">
        <w:rPr>
          <w:rFonts w:ascii="Times New Roman" w:eastAsia="Calibri" w:hAnsi="Times New Roman" w:cs="Times New Roman"/>
          <w:b/>
          <w:snapToGrid w:val="0"/>
          <w:color w:val="000000"/>
          <w:sz w:val="26"/>
          <w:szCs w:val="26"/>
        </w:rPr>
        <w:t>Управление образования города Ростова-на-Дону муниципальное автономное общеобразовательное учреждение города Ростова-на-Дону «Школа №104 имени Героя Советского Союза Шипулина А.А.»</w:t>
      </w:r>
    </w:p>
    <w:p w14:paraId="4D53369A" w14:textId="77777777" w:rsidR="00CD6AD5" w:rsidRPr="008F3E1E" w:rsidRDefault="00CD6AD5" w:rsidP="00CD6A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napToGrid w:val="0"/>
          <w:color w:val="000000"/>
        </w:rPr>
      </w:pPr>
      <w:r w:rsidRPr="008F3E1E">
        <w:rPr>
          <w:rFonts w:ascii="Times New Roman" w:eastAsia="Calibri" w:hAnsi="Times New Roman" w:cs="Times New Roman"/>
          <w:snapToGrid w:val="0"/>
          <w:color w:val="000000"/>
        </w:rPr>
        <w:t>ИНН 6161013587 КПП 616101001 ОГРН 1026102901560</w:t>
      </w:r>
    </w:p>
    <w:p w14:paraId="0C628100" w14:textId="77777777" w:rsidR="00CD6AD5" w:rsidRPr="008F3E1E" w:rsidRDefault="00CD6AD5" w:rsidP="00CD6A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napToGrid w:val="0"/>
          <w:color w:val="000000"/>
        </w:rPr>
      </w:pPr>
      <w:r w:rsidRPr="008F3E1E">
        <w:rPr>
          <w:rFonts w:ascii="Times New Roman" w:eastAsia="Calibri" w:hAnsi="Times New Roman" w:cs="Times New Roman"/>
          <w:snapToGrid w:val="0"/>
          <w:color w:val="000000"/>
        </w:rPr>
        <w:t>бульвар Комарова, 9/5, г. Ростова-на-Дону, 344092</w:t>
      </w:r>
    </w:p>
    <w:p w14:paraId="39FB8251" w14:textId="77777777" w:rsidR="00CD6AD5" w:rsidRPr="008F3E1E" w:rsidRDefault="00CD6AD5" w:rsidP="00CD6A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napToGrid w:val="0"/>
          <w:color w:val="000000"/>
        </w:rPr>
      </w:pPr>
      <w:r w:rsidRPr="008F3E1E">
        <w:rPr>
          <w:rFonts w:ascii="Times New Roman" w:eastAsia="Calibri" w:hAnsi="Times New Roman" w:cs="Times New Roman"/>
          <w:snapToGrid w:val="0"/>
          <w:color w:val="000000"/>
        </w:rPr>
        <w:t>тел. (863) 235-14-47, 235-03-61, факс (863) 235-78-45</w:t>
      </w:r>
    </w:p>
    <w:p w14:paraId="00C32270" w14:textId="77777777" w:rsidR="00CD6AD5" w:rsidRPr="008F3E1E" w:rsidRDefault="000D2C1D" w:rsidP="00CD6A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napToGrid w:val="0"/>
          <w:color w:val="000000"/>
        </w:rPr>
      </w:pPr>
      <w:hyperlink r:id="rId5" w:history="1">
        <w:r w:rsidR="00CD6AD5" w:rsidRPr="008F3E1E">
          <w:rPr>
            <w:rFonts w:ascii="Times New Roman" w:eastAsia="Times New Roman" w:hAnsi="Times New Roman" w:cs="Times New Roman"/>
            <w:color w:val="0563C1"/>
            <w:u w:val="single"/>
            <w:lang w:val="en-US" w:eastAsia="ru-RU"/>
          </w:rPr>
          <w:t>http</w:t>
        </w:r>
        <w:r w:rsidR="00CD6AD5" w:rsidRPr="008F3E1E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://</w:t>
        </w:r>
        <w:r w:rsidR="00CD6AD5" w:rsidRPr="008F3E1E">
          <w:rPr>
            <w:rFonts w:ascii="Times New Roman" w:eastAsia="Times New Roman" w:hAnsi="Times New Roman" w:cs="Times New Roman"/>
            <w:color w:val="0563C1"/>
            <w:u w:val="single"/>
            <w:lang w:val="en-US" w:eastAsia="ru-RU"/>
          </w:rPr>
          <w:t>school</w:t>
        </w:r>
        <w:r w:rsidR="00CD6AD5" w:rsidRPr="008F3E1E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104.</w:t>
        </w:r>
        <w:r w:rsidR="00CD6AD5" w:rsidRPr="008F3E1E">
          <w:rPr>
            <w:rFonts w:ascii="Times New Roman" w:eastAsia="Times New Roman" w:hAnsi="Times New Roman" w:cs="Times New Roman"/>
            <w:color w:val="0563C1"/>
            <w:u w:val="single"/>
            <w:lang w:val="en-US" w:eastAsia="ru-RU"/>
          </w:rPr>
          <w:t>roovr</w:t>
        </w:r>
        <w:r w:rsidR="00CD6AD5" w:rsidRPr="008F3E1E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.</w:t>
        </w:r>
        <w:r w:rsidR="00CD6AD5" w:rsidRPr="008F3E1E">
          <w:rPr>
            <w:rFonts w:ascii="Times New Roman" w:eastAsia="Times New Roman" w:hAnsi="Times New Roman" w:cs="Times New Roman"/>
            <w:color w:val="0563C1"/>
            <w:u w:val="single"/>
            <w:lang w:val="en-US" w:eastAsia="ru-RU"/>
          </w:rPr>
          <w:t>ru</w:t>
        </w:r>
        <w:r w:rsidR="00CD6AD5" w:rsidRPr="008F3E1E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/</w:t>
        </w:r>
      </w:hyperlink>
      <w:r w:rsidR="00CD6AD5" w:rsidRPr="008F3E1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D6AD5" w:rsidRPr="008F3E1E">
        <w:rPr>
          <w:rFonts w:ascii="Times New Roman" w:eastAsia="Calibri" w:hAnsi="Times New Roman" w:cs="Times New Roman"/>
          <w:snapToGrid w:val="0"/>
          <w:color w:val="000000"/>
        </w:rPr>
        <w:t xml:space="preserve">Е- </w:t>
      </w:r>
      <w:r w:rsidR="00CD6AD5" w:rsidRPr="008F3E1E">
        <w:rPr>
          <w:rFonts w:ascii="Times New Roman" w:eastAsia="Calibri" w:hAnsi="Times New Roman" w:cs="Times New Roman"/>
          <w:snapToGrid w:val="0"/>
          <w:color w:val="000000"/>
          <w:lang w:val="en-US"/>
        </w:rPr>
        <w:t>mail</w:t>
      </w:r>
      <w:r w:rsidR="00CD6AD5" w:rsidRPr="008F3E1E">
        <w:rPr>
          <w:rFonts w:ascii="Times New Roman" w:eastAsia="Calibri" w:hAnsi="Times New Roman" w:cs="Times New Roman"/>
          <w:snapToGrid w:val="0"/>
          <w:color w:val="000000"/>
        </w:rPr>
        <w:t xml:space="preserve">: </w:t>
      </w:r>
      <w:hyperlink r:id="rId6" w:history="1">
        <w:r w:rsidR="00CD6AD5" w:rsidRPr="008F3E1E">
          <w:rPr>
            <w:rFonts w:ascii="Times New Roman" w:eastAsia="Calibri" w:hAnsi="Times New Roman" w:cs="Times New Roman"/>
            <w:snapToGrid w:val="0"/>
            <w:color w:val="0563C1"/>
            <w:u w:val="single"/>
            <w:lang w:val="en-US"/>
          </w:rPr>
          <w:t>olecia</w:t>
        </w:r>
        <w:r w:rsidR="00CD6AD5" w:rsidRPr="008F3E1E">
          <w:rPr>
            <w:rFonts w:ascii="Times New Roman" w:eastAsia="Calibri" w:hAnsi="Times New Roman" w:cs="Times New Roman"/>
            <w:snapToGrid w:val="0"/>
            <w:color w:val="0563C1"/>
            <w:u w:val="single"/>
          </w:rPr>
          <w:t>.</w:t>
        </w:r>
        <w:r w:rsidR="00CD6AD5" w:rsidRPr="008F3E1E">
          <w:rPr>
            <w:rFonts w:ascii="Times New Roman" w:eastAsia="Calibri" w:hAnsi="Times New Roman" w:cs="Times New Roman"/>
            <w:snapToGrid w:val="0"/>
            <w:color w:val="0563C1"/>
            <w:u w:val="single"/>
            <w:lang w:val="en-US"/>
          </w:rPr>
          <w:t>rubleva</w:t>
        </w:r>
        <w:r w:rsidR="00CD6AD5" w:rsidRPr="008F3E1E">
          <w:rPr>
            <w:rFonts w:ascii="Times New Roman" w:eastAsia="Calibri" w:hAnsi="Times New Roman" w:cs="Times New Roman"/>
            <w:snapToGrid w:val="0"/>
            <w:color w:val="0563C1"/>
            <w:u w:val="single"/>
          </w:rPr>
          <w:t>@</w:t>
        </w:r>
        <w:r w:rsidR="00CD6AD5" w:rsidRPr="008F3E1E">
          <w:rPr>
            <w:rFonts w:ascii="Times New Roman" w:eastAsia="Calibri" w:hAnsi="Times New Roman" w:cs="Times New Roman"/>
            <w:snapToGrid w:val="0"/>
            <w:color w:val="0563C1"/>
            <w:u w:val="single"/>
            <w:lang w:val="en-US"/>
          </w:rPr>
          <w:t>mail</w:t>
        </w:r>
        <w:r w:rsidR="00CD6AD5" w:rsidRPr="008F3E1E">
          <w:rPr>
            <w:rFonts w:ascii="Times New Roman" w:eastAsia="Calibri" w:hAnsi="Times New Roman" w:cs="Times New Roman"/>
            <w:snapToGrid w:val="0"/>
            <w:color w:val="0563C1"/>
            <w:u w:val="single"/>
          </w:rPr>
          <w:t>.</w:t>
        </w:r>
        <w:proofErr w:type="spellStart"/>
        <w:r w:rsidR="00CD6AD5" w:rsidRPr="008F3E1E">
          <w:rPr>
            <w:rFonts w:ascii="Times New Roman" w:eastAsia="Calibri" w:hAnsi="Times New Roman" w:cs="Times New Roman"/>
            <w:snapToGrid w:val="0"/>
            <w:color w:val="0563C1"/>
            <w:u w:val="single"/>
            <w:lang w:val="en-US"/>
          </w:rPr>
          <w:t>ru</w:t>
        </w:r>
        <w:proofErr w:type="spellEnd"/>
      </w:hyperlink>
    </w:p>
    <w:p w14:paraId="590CE154" w14:textId="77777777" w:rsidR="00CD6AD5" w:rsidRPr="008F3E1E" w:rsidRDefault="00CD6AD5" w:rsidP="00CD6A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</w:pPr>
      <w:r w:rsidRPr="008F3E1E"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  <w:t>_____________________________</w:t>
      </w:r>
    </w:p>
    <w:p w14:paraId="5E2D27A9" w14:textId="77777777" w:rsidR="00B542AB" w:rsidRDefault="000D2C1D"/>
    <w:p w14:paraId="05576307" w14:textId="77777777" w:rsidR="00CD6AD5" w:rsidRPr="00CD6AD5" w:rsidRDefault="00CD6AD5" w:rsidP="00CD6A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6AD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Утверждаю</w:t>
      </w:r>
    </w:p>
    <w:p w14:paraId="047EB4DA" w14:textId="77777777" w:rsidR="00CD6AD5" w:rsidRPr="00CD6AD5" w:rsidRDefault="00CD6AD5" w:rsidP="00CD6AD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6AD5">
        <w:rPr>
          <w:rFonts w:ascii="Times New Roman" w:eastAsia="Calibri" w:hAnsi="Times New Roman" w:cs="Times New Roman"/>
          <w:sz w:val="28"/>
          <w:szCs w:val="28"/>
        </w:rPr>
        <w:t>директор МАОУ «Школа № 104»</w:t>
      </w:r>
    </w:p>
    <w:p w14:paraId="0BECB03E" w14:textId="77777777" w:rsidR="00CD6AD5" w:rsidRPr="00CD6AD5" w:rsidRDefault="00CD6AD5" w:rsidP="00CD6AD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6AD5">
        <w:rPr>
          <w:rFonts w:ascii="Times New Roman" w:eastAsia="Calibri" w:hAnsi="Times New Roman" w:cs="Times New Roman"/>
          <w:sz w:val="28"/>
          <w:szCs w:val="28"/>
        </w:rPr>
        <w:t>________________ А.О. Рублева</w:t>
      </w:r>
    </w:p>
    <w:p w14:paraId="1231F1F9" w14:textId="5F167DB5" w:rsidR="00CD6AD5" w:rsidRPr="00CD6AD5" w:rsidRDefault="00CD6AD5" w:rsidP="00CD6A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6AD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F7075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26705">
        <w:rPr>
          <w:rFonts w:ascii="Times New Roman" w:eastAsia="Calibri" w:hAnsi="Times New Roman" w:cs="Times New Roman"/>
          <w:sz w:val="28"/>
          <w:szCs w:val="28"/>
        </w:rPr>
        <w:t>30</w:t>
      </w:r>
      <w:r w:rsidR="00F7075C">
        <w:rPr>
          <w:rFonts w:ascii="Times New Roman" w:eastAsia="Calibri" w:hAnsi="Times New Roman" w:cs="Times New Roman"/>
          <w:sz w:val="28"/>
          <w:szCs w:val="28"/>
        </w:rPr>
        <w:t>» августа</w:t>
      </w:r>
      <w:r w:rsidR="003267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75C">
        <w:rPr>
          <w:rFonts w:ascii="Times New Roman" w:eastAsia="Calibri" w:hAnsi="Times New Roman" w:cs="Times New Roman"/>
          <w:sz w:val="28"/>
          <w:szCs w:val="28"/>
        </w:rPr>
        <w:t>202</w:t>
      </w:r>
      <w:r w:rsidR="00326705">
        <w:rPr>
          <w:rFonts w:ascii="Times New Roman" w:eastAsia="Calibri" w:hAnsi="Times New Roman" w:cs="Times New Roman"/>
          <w:sz w:val="28"/>
          <w:szCs w:val="28"/>
        </w:rPr>
        <w:t>4</w:t>
      </w:r>
      <w:r w:rsidR="00F707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6AD5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6AD5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r w:rsidR="00F7075C">
        <w:rPr>
          <w:rFonts w:ascii="Times New Roman" w:eastAsia="Calibri" w:hAnsi="Times New Roman" w:cs="Times New Roman"/>
          <w:sz w:val="28"/>
          <w:szCs w:val="28"/>
        </w:rPr>
        <w:t>№ 2</w:t>
      </w:r>
      <w:r w:rsidR="00326705">
        <w:rPr>
          <w:rFonts w:ascii="Times New Roman" w:eastAsia="Calibri" w:hAnsi="Times New Roman" w:cs="Times New Roman"/>
          <w:sz w:val="28"/>
          <w:szCs w:val="28"/>
        </w:rPr>
        <w:t>4</w:t>
      </w:r>
      <w:r w:rsidR="00F7075C">
        <w:rPr>
          <w:rFonts w:ascii="Times New Roman" w:eastAsia="Calibri" w:hAnsi="Times New Roman" w:cs="Times New Roman"/>
          <w:sz w:val="28"/>
          <w:szCs w:val="28"/>
        </w:rPr>
        <w:t>0</w:t>
      </w:r>
      <w:r w:rsidRPr="00853336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               </w:t>
      </w:r>
    </w:p>
    <w:p w14:paraId="670937C4" w14:textId="77777777" w:rsidR="00276BB2" w:rsidRDefault="00276BB2" w:rsidP="00CD6AD5">
      <w:pPr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11CA0D2" w14:textId="0A7772BA" w:rsidR="00CD6AD5" w:rsidRPr="00CD6AD5" w:rsidRDefault="00CD6AD5" w:rsidP="000D2C1D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D6AD5">
        <w:rPr>
          <w:rFonts w:ascii="Times New Roman" w:eastAsia="Calibri" w:hAnsi="Times New Roman" w:cs="Times New Roman"/>
          <w:b/>
          <w:sz w:val="36"/>
          <w:szCs w:val="36"/>
        </w:rPr>
        <w:t xml:space="preserve">ПЛАН РАБОТЫ </w:t>
      </w:r>
      <w:r w:rsidR="000D2C1D">
        <w:rPr>
          <w:rFonts w:ascii="Times New Roman" w:eastAsia="Calibri" w:hAnsi="Times New Roman" w:cs="Times New Roman"/>
          <w:b/>
          <w:sz w:val="36"/>
          <w:szCs w:val="36"/>
        </w:rPr>
        <w:t xml:space="preserve">СОВЕТА ШКОЛЬНОГО </w:t>
      </w:r>
      <w:r w:rsidRPr="00CD6AD5">
        <w:rPr>
          <w:rFonts w:ascii="Times New Roman" w:eastAsia="Calibri" w:hAnsi="Times New Roman" w:cs="Times New Roman"/>
          <w:b/>
          <w:sz w:val="36"/>
          <w:szCs w:val="36"/>
        </w:rPr>
        <w:t>МУЗЕЯ</w:t>
      </w:r>
      <w:r w:rsidR="000D2C1D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CD6AD5">
        <w:rPr>
          <w:rFonts w:ascii="Times New Roman" w:eastAsia="Calibri" w:hAnsi="Times New Roman" w:cs="Times New Roman"/>
          <w:b/>
          <w:sz w:val="36"/>
          <w:szCs w:val="36"/>
        </w:rPr>
        <w:t>«ПАМЯТЬ ЧЕРНОБЫЛЯ»</w:t>
      </w:r>
    </w:p>
    <w:p w14:paraId="62525714" w14:textId="41BE3577" w:rsidR="00CD6AD5" w:rsidRPr="00CD6AD5" w:rsidRDefault="00CD6AD5" w:rsidP="00CD6AD5">
      <w:pPr>
        <w:rPr>
          <w:rFonts w:ascii="Times New Roman" w:eastAsia="Calibri" w:hAnsi="Times New Roman" w:cs="Times New Roman"/>
          <w:b/>
          <w:sz w:val="36"/>
          <w:szCs w:val="36"/>
        </w:rPr>
      </w:pPr>
      <w:r w:rsidRPr="00CD6AD5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  <w:r w:rsidR="00F7075C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</w:t>
      </w:r>
      <w:proofErr w:type="gramStart"/>
      <w:r w:rsidR="00F7075C">
        <w:rPr>
          <w:rFonts w:ascii="Times New Roman" w:eastAsia="Calibri" w:hAnsi="Times New Roman" w:cs="Times New Roman"/>
          <w:b/>
          <w:sz w:val="36"/>
          <w:szCs w:val="36"/>
        </w:rPr>
        <w:t>на  202</w:t>
      </w:r>
      <w:r w:rsidR="000D2C1D">
        <w:rPr>
          <w:rFonts w:ascii="Times New Roman" w:eastAsia="Calibri" w:hAnsi="Times New Roman" w:cs="Times New Roman"/>
          <w:b/>
          <w:sz w:val="36"/>
          <w:szCs w:val="36"/>
        </w:rPr>
        <w:t>4</w:t>
      </w:r>
      <w:proofErr w:type="gramEnd"/>
      <w:r w:rsidR="00F7075C">
        <w:rPr>
          <w:rFonts w:ascii="Times New Roman" w:eastAsia="Calibri" w:hAnsi="Times New Roman" w:cs="Times New Roman"/>
          <w:b/>
          <w:sz w:val="36"/>
          <w:szCs w:val="36"/>
        </w:rPr>
        <w:t>-202</w:t>
      </w:r>
      <w:r w:rsidR="000D2C1D">
        <w:rPr>
          <w:rFonts w:ascii="Times New Roman" w:eastAsia="Calibri" w:hAnsi="Times New Roman" w:cs="Times New Roman"/>
          <w:b/>
          <w:sz w:val="36"/>
          <w:szCs w:val="36"/>
        </w:rPr>
        <w:t>5</w:t>
      </w:r>
      <w:r w:rsidRPr="00CD6AD5">
        <w:rPr>
          <w:rFonts w:ascii="Times New Roman" w:eastAsia="Calibri" w:hAnsi="Times New Roman" w:cs="Times New Roman"/>
          <w:b/>
          <w:sz w:val="36"/>
          <w:szCs w:val="36"/>
        </w:rPr>
        <w:t xml:space="preserve"> учебный год</w:t>
      </w:r>
    </w:p>
    <w:tbl>
      <w:tblPr>
        <w:tblW w:w="96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930"/>
        <w:gridCol w:w="2068"/>
        <w:gridCol w:w="49"/>
        <w:gridCol w:w="2021"/>
        <w:gridCol w:w="6"/>
      </w:tblGrid>
      <w:tr w:rsidR="00CD6AD5" w:rsidRPr="00CD6AD5" w14:paraId="4AB98054" w14:textId="77777777" w:rsidTr="00A14FE6">
        <w:trPr>
          <w:gridAfter w:val="1"/>
          <w:wAfter w:w="6" w:type="dxa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37C5A" w14:textId="77777777" w:rsidR="00CD6AD5" w:rsidRPr="00CD6AD5" w:rsidRDefault="00CD6AD5" w:rsidP="00A14FE6">
            <w:pPr>
              <w:spacing w:before="30" w:after="30" w:line="240" w:lineRule="auto"/>
              <w:ind w:left="-971" w:right="40"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63341" w14:textId="77777777" w:rsidR="00CD6AD5" w:rsidRPr="00CD6AD5" w:rsidRDefault="00CD6AD5" w:rsidP="0099626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Направления,  содержание работы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9250C" w14:textId="77777777" w:rsidR="00CD6AD5" w:rsidRPr="00CD6AD5" w:rsidRDefault="00CD6AD5" w:rsidP="0099626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F0E6F" w14:textId="77777777" w:rsidR="00CD6AD5" w:rsidRPr="00CD6AD5" w:rsidRDefault="00CD6AD5" w:rsidP="0099626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CD6AD5" w:rsidRPr="00CD6AD5" w14:paraId="25A9562A" w14:textId="77777777" w:rsidTr="00A14FE6"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D05B5" w14:textId="77777777" w:rsidR="00CD6AD5" w:rsidRPr="00CD6AD5" w:rsidRDefault="00CD6AD5" w:rsidP="0099626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0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0DFDF" w14:textId="77777777" w:rsidR="00CD6AD5" w:rsidRPr="00CD6AD5" w:rsidRDefault="00CD6AD5" w:rsidP="0099626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Организационная работа</w:t>
            </w:r>
          </w:p>
        </w:tc>
      </w:tr>
      <w:tr w:rsidR="00CD6AD5" w:rsidRPr="00CD6AD5" w14:paraId="47FF90ED" w14:textId="77777777" w:rsidTr="00A14FE6">
        <w:trPr>
          <w:gridAfter w:val="1"/>
          <w:wAfter w:w="6" w:type="dxa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B4F2A" w14:textId="77777777" w:rsidR="00CD6AD5" w:rsidRPr="00CD6AD5" w:rsidRDefault="00CD6AD5" w:rsidP="0099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8EA29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Выборы и утверждение состава актива школьного музея</w:t>
            </w:r>
          </w:p>
          <w:p w14:paraId="393BC996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Утверждение плана работы на учебный год</w:t>
            </w:r>
          </w:p>
          <w:p w14:paraId="45B15D27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Проведение заседаний </w:t>
            </w:r>
            <w:proofErr w:type="gramStart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актива  музея</w:t>
            </w:r>
            <w:proofErr w:type="gramEnd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404F7CF5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98A09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B15C9B" w14:textId="72729AA2" w:rsidR="00CD6AD5" w:rsidRPr="00CD6AD5" w:rsidRDefault="00F7075C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</w:t>
            </w:r>
            <w:r w:rsid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CD6AD5"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03A57EA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594B68EC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 в течение  года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5196D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07AD3DD9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Табунщикова</w:t>
            </w:r>
            <w:proofErr w:type="spellEnd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И.Г.</w:t>
            </w:r>
          </w:p>
          <w:p w14:paraId="1C2A59BE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1FC1926F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601B7FF1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1A0835AB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D6AD5" w:rsidRPr="00CD6AD5" w14:paraId="6EC250A6" w14:textId="77777777" w:rsidTr="00A14FE6"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A998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0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1E95C" w14:textId="77777777" w:rsidR="00CD6AD5" w:rsidRPr="00CD6AD5" w:rsidRDefault="00CD6AD5" w:rsidP="0099626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Работа с музейными фондами</w:t>
            </w:r>
          </w:p>
        </w:tc>
      </w:tr>
      <w:tr w:rsidR="00CD6AD5" w:rsidRPr="00CD6AD5" w14:paraId="32316205" w14:textId="77777777" w:rsidTr="00A14FE6">
        <w:trPr>
          <w:gridAfter w:val="1"/>
          <w:wAfter w:w="6" w:type="dxa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CF587" w14:textId="77777777" w:rsidR="00CD6AD5" w:rsidRPr="00CD6AD5" w:rsidRDefault="00CD6AD5" w:rsidP="0099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41462" w14:textId="77777777" w:rsidR="00CD6AD5" w:rsidRPr="00CD6AD5" w:rsidRDefault="00CD6AD5" w:rsidP="00996264">
            <w:pPr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</w:t>
            </w:r>
            <w:r w:rsidRPr="00CD6AD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Заполнение книги учёта музейных предметов – инвентарной книги на основной фонд.</w:t>
            </w:r>
          </w:p>
          <w:p w14:paraId="6D0ED35C" w14:textId="77777777" w:rsidR="00CD6AD5" w:rsidRPr="00CD6AD5" w:rsidRDefault="00CD6AD5" w:rsidP="00996264">
            <w:pPr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</w:t>
            </w:r>
            <w:r w:rsidRPr="00CD6AD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proofErr w:type="gramStart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  описи</w:t>
            </w:r>
            <w:proofErr w:type="gramEnd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вспомогательного и обменного фондов.</w:t>
            </w:r>
          </w:p>
          <w:p w14:paraId="6CCF4F81" w14:textId="77777777" w:rsidR="00CD6AD5" w:rsidRPr="00CD6AD5" w:rsidRDefault="00CD6AD5" w:rsidP="00996264">
            <w:pPr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</w:t>
            </w:r>
            <w:r w:rsidRPr="00CD6AD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Заполнение актов приема-передачи.</w:t>
            </w:r>
          </w:p>
          <w:p w14:paraId="6829F508" w14:textId="77777777" w:rsidR="00CD6AD5" w:rsidRPr="00CD6AD5" w:rsidRDefault="00CD6AD5" w:rsidP="00996264">
            <w:pPr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</w:t>
            </w:r>
            <w:r w:rsidRPr="00CD6AD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Пополнение фонда музея за счёт поступлений этнографических материалов от семей учащихся, педагогов, выпускников школы, а </w:t>
            </w:r>
            <w:proofErr w:type="gramStart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также  творческих</w:t>
            </w:r>
            <w:proofErr w:type="gramEnd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 учащихся.</w:t>
            </w:r>
          </w:p>
          <w:p w14:paraId="2CAA26C6" w14:textId="77777777" w:rsidR="00CD6AD5" w:rsidRPr="00CD6AD5" w:rsidRDefault="00CD6AD5" w:rsidP="00996264">
            <w:pPr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E3EDE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  <w:p w14:paraId="4FDE8252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  года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A5C0E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Табунщикова</w:t>
            </w:r>
            <w:proofErr w:type="spellEnd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И.Г.</w:t>
            </w:r>
          </w:p>
          <w:p w14:paraId="27EA5DE1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203D94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0E7437D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Члены </w:t>
            </w:r>
            <w:proofErr w:type="gramStart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актива  музея</w:t>
            </w:r>
            <w:proofErr w:type="gramEnd"/>
          </w:p>
          <w:p w14:paraId="6314DB63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(фондовая группа)</w:t>
            </w:r>
          </w:p>
        </w:tc>
      </w:tr>
      <w:tr w:rsidR="00CD6AD5" w:rsidRPr="00CD6AD5" w14:paraId="4419A4ED" w14:textId="77777777" w:rsidTr="00A14FE6"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A39BA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0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55B3A" w14:textId="77777777" w:rsidR="00CD6AD5" w:rsidRPr="00CD6AD5" w:rsidRDefault="00CD6AD5" w:rsidP="0099626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Экспозиционная работа</w:t>
            </w:r>
          </w:p>
        </w:tc>
      </w:tr>
      <w:tr w:rsidR="00CD6AD5" w:rsidRPr="00CD6AD5" w14:paraId="70C6B79E" w14:textId="77777777" w:rsidTr="00A14FE6">
        <w:trPr>
          <w:gridAfter w:val="1"/>
          <w:wAfter w:w="6" w:type="dxa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8DE75" w14:textId="77777777" w:rsidR="00CD6AD5" w:rsidRPr="00CD6AD5" w:rsidRDefault="00CD6AD5" w:rsidP="0099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AF77B" w14:textId="77777777" w:rsidR="00CD6AD5" w:rsidRPr="00326705" w:rsidRDefault="00CD6AD5" w:rsidP="00996264">
            <w:pPr>
              <w:numPr>
                <w:ilvl w:val="0"/>
                <w:numId w:val="1"/>
              </w:num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  постоянной</w:t>
            </w:r>
            <w:proofErr w:type="gramEnd"/>
            <w:r w:rsidRPr="00CD6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экспозиции в соответствии с </w:t>
            </w:r>
            <w:r w:rsidRP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методическими требованиями (подписи экспонатов, краткие аннотации на  экспонаты)</w:t>
            </w:r>
          </w:p>
          <w:p w14:paraId="335526BD" w14:textId="77777777" w:rsidR="00CD6AD5" w:rsidRPr="00326705" w:rsidRDefault="00CD6AD5" w:rsidP="00996264">
            <w:pPr>
              <w:spacing w:before="30" w:after="3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BC0091" w14:textId="77777777" w:rsidR="00CD6AD5" w:rsidRPr="00326705" w:rsidRDefault="00CD6AD5" w:rsidP="00996264">
            <w:pPr>
              <w:spacing w:before="30" w:after="3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6EA7B3" w14:textId="77777777" w:rsidR="00CD6AD5" w:rsidRPr="00326705" w:rsidRDefault="00CD6AD5" w:rsidP="00996264">
            <w:pPr>
              <w:spacing w:before="30" w:after="3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243C84" w14:textId="77777777" w:rsidR="00CD6AD5" w:rsidRPr="00326705" w:rsidRDefault="00CD6AD5" w:rsidP="00996264">
            <w:pPr>
              <w:numPr>
                <w:ilvl w:val="0"/>
                <w:numId w:val="1"/>
              </w:num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Обновление сменных экспозиций</w:t>
            </w:r>
          </w:p>
          <w:p w14:paraId="2C328087" w14:textId="77777777" w:rsidR="00CD6AD5" w:rsidRPr="00326705" w:rsidRDefault="00CD6AD5" w:rsidP="00996264">
            <w:pPr>
              <w:spacing w:before="30"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«Героями не рождаются…», посвященной члену ВОИ «Чернобылец Дона».</w:t>
            </w:r>
          </w:p>
          <w:p w14:paraId="60D053A7" w14:textId="77777777" w:rsidR="00CD6AD5" w:rsidRPr="00326705" w:rsidRDefault="00CD6AD5" w:rsidP="00996264">
            <w:pPr>
              <w:numPr>
                <w:ilvl w:val="0"/>
                <w:numId w:val="1"/>
              </w:numPr>
              <w:spacing w:before="30"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экспозиции «Победы родные лица»</w:t>
            </w:r>
          </w:p>
          <w:p w14:paraId="7FAC5C56" w14:textId="77777777" w:rsidR="00326705" w:rsidRPr="00326705" w:rsidRDefault="00326705" w:rsidP="00996264">
            <w:pPr>
              <w:numPr>
                <w:ilvl w:val="0"/>
                <w:numId w:val="1"/>
              </w:numPr>
              <w:spacing w:before="30"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Оформление экспозиции, посвященной освобождению города </w:t>
            </w:r>
            <w:proofErr w:type="spellStart"/>
            <w:r w:rsidRP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Ростова</w:t>
            </w:r>
            <w:proofErr w:type="spellEnd"/>
            <w:r w:rsidRP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-на-Дону от фашистских захватчиков.</w:t>
            </w:r>
          </w:p>
          <w:p w14:paraId="2D6BD9AA" w14:textId="77777777" w:rsidR="00326705" w:rsidRPr="00326705" w:rsidRDefault="00326705" w:rsidP="00996264">
            <w:pPr>
              <w:numPr>
                <w:ilvl w:val="0"/>
                <w:numId w:val="1"/>
              </w:numPr>
              <w:spacing w:before="30"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экспозиции, посвященной 80-летию Великой Победы.</w:t>
            </w:r>
          </w:p>
          <w:p w14:paraId="24DBD3AD" w14:textId="24121690" w:rsidR="00326705" w:rsidRPr="00326705" w:rsidRDefault="00326705" w:rsidP="00996264">
            <w:pPr>
              <w:numPr>
                <w:ilvl w:val="0"/>
                <w:numId w:val="1"/>
              </w:numPr>
              <w:spacing w:before="30"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экспозиции «Без срока давности».</w:t>
            </w:r>
          </w:p>
          <w:p w14:paraId="4CF541ED" w14:textId="77777777" w:rsidR="00326705" w:rsidRPr="00326705" w:rsidRDefault="00326705" w:rsidP="00996264">
            <w:pPr>
              <w:numPr>
                <w:ilvl w:val="0"/>
                <w:numId w:val="1"/>
              </w:numPr>
              <w:spacing w:before="30"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Оформление </w:t>
            </w:r>
            <w:proofErr w:type="gramStart"/>
            <w:r w:rsidRP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экспозиции ,</w:t>
            </w:r>
            <w:proofErr w:type="gramEnd"/>
            <w:r w:rsidRP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посвященной СВО.</w:t>
            </w:r>
          </w:p>
          <w:p w14:paraId="2879762A" w14:textId="6F2BDC92" w:rsidR="00326705" w:rsidRPr="00CD6AD5" w:rsidRDefault="00326705" w:rsidP="00996264">
            <w:pPr>
              <w:numPr>
                <w:ilvl w:val="0"/>
                <w:numId w:val="1"/>
              </w:numPr>
              <w:spacing w:before="3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экспозиции «Герои СВО-ученики ростовских школ».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6E8CC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14:paraId="420DB526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EB40E2" w14:textId="599210B7" w:rsidR="00CD6AD5" w:rsidRPr="00CD6AD5" w:rsidRDefault="00F7075C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202</w:t>
            </w:r>
            <w:r w:rsid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14:paraId="3624DBEB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159A97" w14:textId="1112461F" w:rsidR="00CD6AD5" w:rsidRPr="00CD6AD5" w:rsidRDefault="00F7075C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</w:t>
            </w:r>
            <w:r w:rsid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14:paraId="3AD872FD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CC02F7A" w14:textId="35DE98C7" w:rsidR="00CD6AD5" w:rsidRPr="00CD6AD5" w:rsidRDefault="00F7075C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</w:t>
            </w:r>
            <w:r w:rsid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-январь 202</w:t>
            </w:r>
            <w:r w:rsid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14:paraId="13EA0D73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</w:t>
            </w:r>
          </w:p>
          <w:p w14:paraId="1512BC1D" w14:textId="0DBC2885" w:rsidR="00CD6AD5" w:rsidRPr="00CD6AD5" w:rsidRDefault="0032670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2024</w:t>
            </w:r>
            <w:r w:rsidR="00F70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 </w:t>
            </w:r>
            <w:r w:rsidR="00F70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proofErr w:type="gramEnd"/>
          </w:p>
          <w:p w14:paraId="0AC75504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1541F0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8F529A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60C38C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AB763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Табунщикова</w:t>
            </w:r>
            <w:proofErr w:type="spellEnd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И.Г.</w:t>
            </w:r>
          </w:p>
          <w:p w14:paraId="019A2F9A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20EA3C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Экспозиционная группа юных экскурсоводов.</w:t>
            </w:r>
          </w:p>
        </w:tc>
      </w:tr>
      <w:tr w:rsidR="00CD6AD5" w:rsidRPr="00CD6AD5" w14:paraId="2F5385E2" w14:textId="77777777" w:rsidTr="00A14FE6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1A1B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6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36AE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D6AD5" w:rsidRPr="00CD6AD5" w14:paraId="5B967CDD" w14:textId="77777777" w:rsidTr="00A14FE6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3EC52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06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DC89F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Экскурсионная работа (включая и другие  формы работы)</w:t>
            </w:r>
          </w:p>
        </w:tc>
      </w:tr>
      <w:tr w:rsidR="00CD6AD5" w:rsidRPr="00CD6AD5" w14:paraId="4353E337" w14:textId="77777777" w:rsidTr="00A14FE6">
        <w:trPr>
          <w:gridAfter w:val="1"/>
          <w:wAfter w:w="6" w:type="dxa"/>
          <w:trHeight w:val="473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102ED" w14:textId="77777777" w:rsidR="00CD6AD5" w:rsidRPr="00CD6AD5" w:rsidRDefault="00CD6AD5" w:rsidP="0099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A135D" w14:textId="77777777" w:rsidR="00CD6AD5" w:rsidRPr="00CD6AD5" w:rsidRDefault="00CD6AD5" w:rsidP="00996264">
            <w:pPr>
              <w:spacing w:before="30" w:after="3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</w:t>
            </w:r>
            <w:r w:rsidRPr="00CD6AD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Обзорные экскурсии для начальных классов школы </w:t>
            </w:r>
          </w:p>
          <w:p w14:paraId="0765CBC1" w14:textId="77777777" w:rsidR="00CD6AD5" w:rsidRPr="00CD6AD5" w:rsidRDefault="00CD6AD5" w:rsidP="00996264">
            <w:pPr>
              <w:spacing w:before="30" w:after="3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</w:t>
            </w:r>
            <w:r w:rsidRPr="00CD6AD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Обзорные экскурсии для учащихся средней школы.</w:t>
            </w:r>
          </w:p>
          <w:p w14:paraId="67464CFB" w14:textId="77777777" w:rsidR="00CD6AD5" w:rsidRPr="00CD6AD5" w:rsidRDefault="00CD6AD5" w:rsidP="00996264">
            <w:pPr>
              <w:spacing w:before="30" w:after="3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</w:t>
            </w:r>
            <w:r w:rsidRPr="00CD6AD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проведение тематических интерактивных экскурсий.</w:t>
            </w:r>
          </w:p>
          <w:p w14:paraId="0F0416EC" w14:textId="77777777" w:rsidR="00CD6AD5" w:rsidRPr="00CD6AD5" w:rsidRDefault="00CD6AD5" w:rsidP="00996264">
            <w:pPr>
              <w:spacing w:before="30" w:after="30" w:line="240" w:lineRule="auto"/>
              <w:ind w:left="108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</w:t>
            </w:r>
            <w:r w:rsidRPr="00CD6AD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Урок в школьном музее.</w:t>
            </w:r>
          </w:p>
          <w:p w14:paraId="2AF01821" w14:textId="77777777" w:rsidR="00CD6AD5" w:rsidRPr="00CD6AD5" w:rsidRDefault="00CD6AD5" w:rsidP="00996264">
            <w:pPr>
              <w:spacing w:before="30" w:after="30" w:line="240" w:lineRule="auto"/>
              <w:ind w:left="108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</w:t>
            </w:r>
            <w:r w:rsidRPr="00CD6AD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Расширение тематики Уроков в музее, тематических занятий в музее, связанных с базовыми школьными предметами: русской литературой, историей, изо, окружающим миром, </w:t>
            </w: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ОРКСЭ, технологией, музыкой и др.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A6CE6" w14:textId="77777777" w:rsidR="00CD6AD5" w:rsidRPr="00276BB2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течение года еженедельно</w:t>
            </w:r>
          </w:p>
          <w:p w14:paraId="71909542" w14:textId="77777777" w:rsidR="00CD6AD5" w:rsidRPr="00276BB2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52BAFFC9" w14:textId="77777777" w:rsidR="00CD6AD5" w:rsidRPr="00276BB2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в </w:t>
            </w:r>
            <w:proofErr w:type="gramStart"/>
            <w:r w:rsidRPr="00276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течение  года</w:t>
            </w:r>
            <w:proofErr w:type="gramEnd"/>
          </w:p>
          <w:p w14:paraId="6AF390C4" w14:textId="77777777" w:rsidR="00CD6AD5" w:rsidRPr="00276BB2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proofErr w:type="gramStart"/>
            <w:r w:rsidRPr="00276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заявкам  классов</w:t>
            </w:r>
            <w:proofErr w:type="gramEnd"/>
          </w:p>
          <w:p w14:paraId="1D05ABBD" w14:textId="77777777" w:rsidR="00CD6AD5" w:rsidRPr="00276BB2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7D9A20F0" w14:textId="77777777" w:rsidR="00CD6AD5" w:rsidRPr="00276BB2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1CEE88A2" w14:textId="77777777" w:rsidR="00CD6AD5" w:rsidRPr="00276BB2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в </w:t>
            </w:r>
            <w:proofErr w:type="gramStart"/>
            <w:r w:rsidRPr="00276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течение  года</w:t>
            </w:r>
            <w:proofErr w:type="gramEnd"/>
          </w:p>
          <w:p w14:paraId="05FC62A2" w14:textId="77777777" w:rsidR="00CD6AD5" w:rsidRPr="00276BB2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proofErr w:type="gramStart"/>
            <w:r w:rsidRPr="00276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заявкам  классов</w:t>
            </w:r>
            <w:proofErr w:type="gramEnd"/>
          </w:p>
          <w:p w14:paraId="3E6081AC" w14:textId="77777777" w:rsidR="00CD6AD5" w:rsidRPr="00276BB2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175B6C64" w14:textId="77777777" w:rsidR="00CD6AD5" w:rsidRPr="00276BB2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еженедельно</w:t>
            </w:r>
          </w:p>
          <w:p w14:paraId="295A080E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3BEC0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Табунщикова</w:t>
            </w:r>
            <w:proofErr w:type="spellEnd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И.Г.</w:t>
            </w:r>
          </w:p>
          <w:p w14:paraId="0AE9B866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6AD5" w:rsidRPr="00CD6AD5" w14:paraId="37600A00" w14:textId="77777777" w:rsidTr="00A14FE6">
        <w:trPr>
          <w:trHeight w:val="553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09DBC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0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FE63A" w14:textId="77777777" w:rsidR="00CD6AD5" w:rsidRPr="00CD6AD5" w:rsidRDefault="00CD6AD5" w:rsidP="0099626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</w:tr>
      <w:tr w:rsidR="00CD6AD5" w:rsidRPr="00CD6AD5" w14:paraId="258B6872" w14:textId="77777777" w:rsidTr="00A14FE6">
        <w:trPr>
          <w:gridAfter w:val="1"/>
          <w:wAfter w:w="6" w:type="dxa"/>
          <w:trHeight w:val="84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6E0D" w14:textId="77777777" w:rsidR="00CD6AD5" w:rsidRPr="00CD6AD5" w:rsidRDefault="00CD6AD5" w:rsidP="0099626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9FA03" w14:textId="068FC294" w:rsidR="00326705" w:rsidRPr="00326705" w:rsidRDefault="00CD6AD5" w:rsidP="00326705">
            <w:pPr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705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</w:t>
            </w:r>
            <w:r w:rsidRP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   Уроки </w:t>
            </w:r>
            <w:proofErr w:type="gramStart"/>
            <w:r w:rsidRP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мужества ,</w:t>
            </w:r>
            <w:proofErr w:type="gramEnd"/>
            <w:r w:rsidRP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посвященные событиям и участникам ликвидации последствий аварии на ЧАЭС</w:t>
            </w:r>
            <w:r w:rsidR="00326705" w:rsidRP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623C67F3" w14:textId="77777777" w:rsidR="00CD6AD5" w:rsidRPr="00326705" w:rsidRDefault="00CD6AD5" w:rsidP="00996264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705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</w:t>
            </w:r>
            <w:r w:rsidRP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Встречи с членами ВОИ «Чернобылец Дона».</w:t>
            </w:r>
          </w:p>
          <w:p w14:paraId="426CB93B" w14:textId="688A22EB" w:rsidR="00CD6AD5" w:rsidRPr="00326705" w:rsidRDefault="00CD6AD5" w:rsidP="00996264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705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</w:t>
            </w:r>
            <w:r w:rsidRP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</w:t>
            </w:r>
            <w:r w:rsidR="00326705" w:rsidRP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Уроки мужества, посвященные событиям и участникам СВО</w:t>
            </w:r>
            <w:r w:rsidRP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600AF21C" w14:textId="5633B6DB" w:rsidR="00CD6AD5" w:rsidRPr="00326705" w:rsidRDefault="00CD6AD5" w:rsidP="00996264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705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</w:t>
            </w:r>
            <w:r w:rsidRP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Уроки мира.</w:t>
            </w:r>
          </w:p>
          <w:p w14:paraId="18FAD71D" w14:textId="77777777" w:rsidR="00326705" w:rsidRPr="00CD6AD5" w:rsidRDefault="00326705" w:rsidP="00996264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F708AC" w14:textId="77777777" w:rsidR="00CD6AD5" w:rsidRPr="00CD6AD5" w:rsidRDefault="00CD6AD5" w:rsidP="00996264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46290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14:paraId="5715EB01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E56425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13FD707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года.,</w:t>
            </w:r>
          </w:p>
          <w:p w14:paraId="4928FD7C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916500" w14:textId="6DF92CF0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32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14:paraId="18DC7A82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D5487F8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11E85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532C9D98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Табунщикова</w:t>
            </w:r>
            <w:proofErr w:type="spellEnd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И.Г.</w:t>
            </w:r>
          </w:p>
          <w:p w14:paraId="71A6C2C8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музея.</w:t>
            </w:r>
          </w:p>
        </w:tc>
      </w:tr>
      <w:tr w:rsidR="00CD6AD5" w:rsidRPr="00CD6AD5" w14:paraId="025D5A77" w14:textId="77777777" w:rsidTr="00A14FE6"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2A591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206A8CE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0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6CDDD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Организация проектно-исследовательской деятельности учащихся</w:t>
            </w:r>
          </w:p>
          <w:p w14:paraId="329467C2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D6AD5" w:rsidRPr="00CD6AD5" w14:paraId="5DFA818F" w14:textId="77777777" w:rsidTr="00A14FE6">
        <w:trPr>
          <w:gridAfter w:val="1"/>
          <w:wAfter w:w="6" w:type="dxa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44AAA" w14:textId="77777777" w:rsidR="00CD6AD5" w:rsidRPr="00CD6AD5" w:rsidRDefault="00CD6AD5" w:rsidP="0099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147E1" w14:textId="77777777" w:rsidR="00CD6AD5" w:rsidRPr="00CD6AD5" w:rsidRDefault="00CD6AD5" w:rsidP="00996264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6AD5">
              <w:rPr>
                <w:rFonts w:ascii="Wingdings" w:eastAsia="Times New Roman" w:hAnsi="Wingdings" w:cs="Times New Roman"/>
                <w:sz w:val="26"/>
                <w:szCs w:val="26"/>
                <w:lang w:eastAsia="ru-RU"/>
              </w:rPr>
              <w:t></w:t>
            </w:r>
            <w:r w:rsidRPr="00CD6AD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</w:t>
            </w:r>
            <w:proofErr w:type="gramEnd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тематики проектных работ, связанных с музейной деятельностью, для разных  возрастных групп учащихся.</w:t>
            </w:r>
          </w:p>
          <w:p w14:paraId="1C7F77B4" w14:textId="77777777" w:rsidR="00CD6AD5" w:rsidRPr="00CD6AD5" w:rsidRDefault="00CD6AD5" w:rsidP="00996264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6AD5">
              <w:rPr>
                <w:rFonts w:ascii="Wingdings" w:eastAsia="Times New Roman" w:hAnsi="Wingdings" w:cs="Times New Roman"/>
                <w:sz w:val="26"/>
                <w:szCs w:val="26"/>
                <w:lang w:eastAsia="ru-RU"/>
              </w:rPr>
              <w:t></w:t>
            </w:r>
            <w:r w:rsidRPr="00CD6AD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</w:t>
            </w:r>
            <w:proofErr w:type="gramEnd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рекомендаций  и музейных заданий для походов и выездов. </w:t>
            </w:r>
            <w:proofErr w:type="gramStart"/>
            <w:r w:rsidRPr="00CD6AD5">
              <w:rPr>
                <w:rFonts w:ascii="Wingdings" w:eastAsia="Times New Roman" w:hAnsi="Wingdings" w:cs="Times New Roman"/>
                <w:sz w:val="26"/>
                <w:szCs w:val="26"/>
                <w:lang w:eastAsia="ru-RU"/>
              </w:rPr>
              <w:t></w:t>
            </w:r>
            <w:r w:rsidRPr="00CD6AD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  <w:proofErr w:type="gramEnd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учащихся и педагогов  в подготовке и осуществлении проектных работ</w:t>
            </w:r>
          </w:p>
          <w:p w14:paraId="611FFCB2" w14:textId="77777777" w:rsidR="00CD6AD5" w:rsidRPr="00CD6AD5" w:rsidRDefault="00CD6AD5" w:rsidP="00996264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Wingdings" w:eastAsia="Times New Roman" w:hAnsi="Wingdings" w:cs="Times New Roman"/>
                <w:sz w:val="26"/>
                <w:szCs w:val="26"/>
                <w:lang w:eastAsia="ru-RU"/>
              </w:rPr>
              <w:t></w:t>
            </w:r>
            <w:r w:rsidRPr="00CD6AD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исследовательской р</w:t>
            </w:r>
            <w:r w:rsidR="00F70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аботы на конкурс «Отечество 2023</w:t>
            </w: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г»</w:t>
            </w:r>
            <w:r w:rsidRPr="00CD6AD5">
              <w:rPr>
                <w:rFonts w:ascii="Wingdings" w:eastAsia="Times New Roman" w:hAnsi="Wingdings" w:cs="Times New Roman"/>
                <w:sz w:val="26"/>
                <w:szCs w:val="26"/>
                <w:lang w:eastAsia="ru-RU"/>
              </w:rPr>
              <w:t></w:t>
            </w: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E1D5F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3B297DC9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года.</w:t>
            </w:r>
          </w:p>
          <w:p w14:paraId="41CB4B4E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2F14CD86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gramStart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течение  года</w:t>
            </w:r>
            <w:proofErr w:type="gramEnd"/>
          </w:p>
          <w:p w14:paraId="4C1D4D85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1B33B7DE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теч</w:t>
            </w:r>
            <w:proofErr w:type="spellEnd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учебного года</w:t>
            </w:r>
          </w:p>
          <w:p w14:paraId="2A217D3E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61CE72D6" w14:textId="633D5EB5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  <w:r w:rsidR="00F70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202</w:t>
            </w:r>
            <w:r w:rsid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proofErr w:type="gramEnd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  <w:p w14:paraId="4818683D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6B63C699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6DC6BEA3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C5225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2E385B0A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Табунщикова</w:t>
            </w:r>
            <w:proofErr w:type="spellEnd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И.Г.</w:t>
            </w:r>
          </w:p>
          <w:p w14:paraId="43096360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ученики МА</w:t>
            </w: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 «школа № 104» </w:t>
            </w:r>
          </w:p>
          <w:p w14:paraId="5A36446C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6EEBC84F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Табунщикова</w:t>
            </w:r>
            <w:proofErr w:type="spellEnd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И.Г.</w:t>
            </w:r>
          </w:p>
          <w:p w14:paraId="6670802C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учителя-предметники</w:t>
            </w:r>
          </w:p>
          <w:p w14:paraId="04F21365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Табунщикова</w:t>
            </w:r>
            <w:proofErr w:type="spellEnd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И.Г.</w:t>
            </w:r>
          </w:p>
          <w:p w14:paraId="55DEC363" w14:textId="48A03D6D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музея, ученики 1</w:t>
            </w:r>
            <w:r w:rsid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«А» класса.</w:t>
            </w:r>
          </w:p>
        </w:tc>
      </w:tr>
      <w:tr w:rsidR="00CD6AD5" w:rsidRPr="00CD6AD5" w14:paraId="699E2827" w14:textId="77777777" w:rsidTr="00A14FE6"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9278F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77F8646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Pr="00CD6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EDF81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Уроки мужества в музее для обучающихся МАОУ «Школа № 104»</w:t>
            </w:r>
          </w:p>
          <w:p w14:paraId="66E13AEB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CD6AD5" w:rsidRPr="00CD6AD5" w14:paraId="27AD35DE" w14:textId="77777777" w:rsidTr="00A14FE6">
        <w:trPr>
          <w:gridAfter w:val="1"/>
          <w:wAfter w:w="6" w:type="dxa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57C0" w14:textId="77777777" w:rsidR="00CD6AD5" w:rsidRPr="00CD6AD5" w:rsidRDefault="00CD6AD5" w:rsidP="0099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2EB82" w14:textId="241F93CA" w:rsidR="00CD6AD5" w:rsidRDefault="00CD6AD5" w:rsidP="00CD6AD5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D6AD5">
              <w:rPr>
                <w:rFonts w:ascii="Wingdings" w:eastAsia="Times New Roman" w:hAnsi="Wingdings" w:cs="Times New Roman"/>
                <w:sz w:val="26"/>
                <w:szCs w:val="26"/>
                <w:lang w:eastAsia="ru-RU"/>
              </w:rPr>
              <w:t></w:t>
            </w:r>
            <w:r w:rsidRPr="00CD6AD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обучающихся 5-11 классов в </w:t>
            </w:r>
            <w:r w:rsid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уроках мужества, проводимых членами РРООИ «Чернобылец Дона»</w:t>
            </w: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1648108A" w14:textId="77777777" w:rsidR="00326705" w:rsidRDefault="00326705" w:rsidP="00CD6AD5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BBCE9C" w14:textId="77777777" w:rsidR="00326705" w:rsidRDefault="00326705" w:rsidP="00CD6AD5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C21BB8" w14:textId="77777777" w:rsidR="00326705" w:rsidRDefault="00326705" w:rsidP="00CD6AD5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81EDD2" w14:textId="77777777" w:rsidR="00326705" w:rsidRDefault="00326705" w:rsidP="0032670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FF415B" w14:textId="77777777" w:rsidR="00326705" w:rsidRDefault="00326705" w:rsidP="00CD6AD5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5F51A5" w14:textId="77777777" w:rsidR="00326705" w:rsidRDefault="00326705" w:rsidP="00CD6AD5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95D4BD" w14:textId="56936E89" w:rsidR="00326705" w:rsidRPr="00326705" w:rsidRDefault="00326705" w:rsidP="00CD6AD5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-уроках мужества, посвященных событиям ВОВ</w:t>
            </w:r>
          </w:p>
          <w:p w14:paraId="446E5D0E" w14:textId="471BD528" w:rsidR="00326705" w:rsidRPr="00CD6AD5" w:rsidRDefault="00326705" w:rsidP="00CD6AD5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-уроках мужества, проводимых участниками СВО.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4C91C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41D42E02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года, по </w:t>
            </w:r>
          </w:p>
          <w:p w14:paraId="03F5DFB7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согласованному графику</w:t>
            </w:r>
          </w:p>
          <w:p w14:paraId="0A9432EB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72722720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3FAF3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50CF0DB9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Табунщикова</w:t>
            </w:r>
            <w:proofErr w:type="spellEnd"/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И.Г.</w:t>
            </w:r>
          </w:p>
          <w:p w14:paraId="324E5D0E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ученики МА</w:t>
            </w: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 «школа № 104» </w:t>
            </w:r>
          </w:p>
          <w:p w14:paraId="0354BCAE" w14:textId="77777777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учителя-предметники</w:t>
            </w:r>
          </w:p>
          <w:p w14:paraId="64D70379" w14:textId="23EC7B22" w:rsidR="00CD6AD5" w:rsidRPr="00CD6AD5" w:rsidRDefault="00CD6AD5" w:rsidP="00996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музея</w:t>
            </w:r>
          </w:p>
        </w:tc>
      </w:tr>
    </w:tbl>
    <w:p w14:paraId="275594EA" w14:textId="77777777" w:rsidR="00CD6AD5" w:rsidRPr="00CD6AD5" w:rsidRDefault="00CD6AD5" w:rsidP="00326705"/>
    <w:sectPr w:rsidR="00CD6AD5" w:rsidRPr="00CD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1118"/>
    <w:multiLevelType w:val="hybridMultilevel"/>
    <w:tmpl w:val="870EC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D5"/>
    <w:rsid w:val="000D2C1D"/>
    <w:rsid w:val="00191623"/>
    <w:rsid w:val="00276BB2"/>
    <w:rsid w:val="002A6053"/>
    <w:rsid w:val="00326705"/>
    <w:rsid w:val="00416F3B"/>
    <w:rsid w:val="00A14FE6"/>
    <w:rsid w:val="00CD6AD5"/>
    <w:rsid w:val="00F7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C25D"/>
  <w15:chartTrackingRefBased/>
  <w15:docId w15:val="{47B85E80-2B8D-41C9-9C92-51944353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cia.rubleva@mail.ru" TargetMode="External"/><Relationship Id="rId5" Type="http://schemas.openxmlformats.org/officeDocument/2006/relationships/hyperlink" Target="http://school104.roov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User_Zavuch</dc:creator>
  <cp:keywords/>
  <dc:description/>
  <cp:lastModifiedBy>User</cp:lastModifiedBy>
  <cp:revision>2</cp:revision>
  <cp:lastPrinted>2025-02-23T08:52:00Z</cp:lastPrinted>
  <dcterms:created xsi:type="dcterms:W3CDTF">2025-03-09T10:38:00Z</dcterms:created>
  <dcterms:modified xsi:type="dcterms:W3CDTF">2025-03-09T10:38:00Z</dcterms:modified>
</cp:coreProperties>
</file>